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11" w:rsidRDefault="009C6DA7" w:rsidP="001B195E">
      <w:pPr>
        <w:pStyle w:val="Default"/>
        <w:tabs>
          <w:tab w:val="left" w:pos="8652"/>
          <w:tab w:val="right" w:pos="9360"/>
        </w:tabs>
        <w:rPr>
          <w:b/>
          <w:bCs/>
          <w:i/>
          <w:iCs/>
          <w:sz w:val="34"/>
          <w:szCs w:val="34"/>
        </w:rPr>
      </w:pPr>
      <w:r>
        <w:rPr>
          <w:b/>
          <w:bCs/>
          <w:i/>
          <w:i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25pt;margin-top:2.5pt;width:425.1pt;height:49.5pt;z-index:251659264">
            <v:textbox>
              <w:txbxContent>
                <w:p w:rsidR="00B62EF9" w:rsidRPr="00FE2A97" w:rsidRDefault="00B62EF9" w:rsidP="00FE2A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2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Curriculum Vitae</w:t>
                  </w:r>
                </w:p>
                <w:p w:rsidR="00B62EF9" w:rsidRPr="00FE2A97" w:rsidRDefault="00B62EF9" w:rsidP="00FE2A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FE2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</w:p>
                <w:p w:rsidR="00B62EF9" w:rsidRPr="00FE2A97" w:rsidRDefault="00B62EF9" w:rsidP="00FE2A9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2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URCHIE</w:t>
                  </w:r>
                  <w:r w:rsidRPr="00FE2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R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AHMAN</w:t>
                  </w:r>
                </w:p>
              </w:txbxContent>
            </v:textbox>
          </v:shape>
        </w:pict>
      </w:r>
      <w:r w:rsidR="006C3308">
        <w:rPr>
          <w:b/>
          <w:bCs/>
          <w:i/>
          <w:iCs/>
          <w:sz w:val="34"/>
          <w:szCs w:val="34"/>
        </w:rPr>
        <w:tab/>
      </w:r>
      <w:r w:rsidR="00242806">
        <w:rPr>
          <w:b/>
          <w:bCs/>
          <w:i/>
          <w:iCs/>
          <w:sz w:val="34"/>
          <w:szCs w:val="34"/>
        </w:rPr>
        <w:tab/>
      </w:r>
      <w:r w:rsidR="0014054B" w:rsidRPr="0014054B">
        <w:rPr>
          <w:b/>
          <w:bCs/>
          <w:i/>
          <w:iCs/>
          <w:noProof/>
          <w:sz w:val="34"/>
          <w:szCs w:val="34"/>
        </w:rPr>
        <w:drawing>
          <wp:inline distT="0" distB="0" distL="0" distR="0">
            <wp:extent cx="975200" cy="118744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81" cy="119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308" w:rsidRPr="006B390E" w:rsidRDefault="006C3308" w:rsidP="006C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B390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Personal Information </w:t>
      </w:r>
    </w:p>
    <w:p w:rsidR="0002335A" w:rsidRDefault="0002335A" w:rsidP="006C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C3308" w:rsidRPr="006B390E" w:rsidRDefault="006C3308" w:rsidP="006C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B390E">
        <w:rPr>
          <w:rFonts w:ascii="Times New Roman" w:hAnsi="Times New Roman" w:cs="Times New Roman"/>
          <w:color w:val="000000"/>
          <w:sz w:val="23"/>
          <w:szCs w:val="23"/>
        </w:rPr>
        <w:t>Name</w:t>
      </w:r>
      <w:r w:rsidRPr="006B390E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B390E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B390E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: </w:t>
      </w:r>
      <w:r w:rsidR="006147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B390E">
        <w:rPr>
          <w:rFonts w:ascii="Times New Roman" w:hAnsi="Times New Roman" w:cs="Times New Roman"/>
          <w:color w:val="000000"/>
          <w:sz w:val="23"/>
          <w:szCs w:val="23"/>
        </w:rPr>
        <w:t xml:space="preserve">Aurchie Rahman </w:t>
      </w:r>
    </w:p>
    <w:p w:rsidR="008D308E" w:rsidRPr="006B390E" w:rsidRDefault="008D308E" w:rsidP="008D308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B390E">
        <w:rPr>
          <w:rFonts w:ascii="Times New Roman" w:hAnsi="Times New Roman" w:cs="Times New Roman"/>
          <w:sz w:val="23"/>
          <w:szCs w:val="23"/>
        </w:rPr>
        <w:t>Place of Birth</w:t>
      </w:r>
      <w:r w:rsidR="00B46018">
        <w:rPr>
          <w:rFonts w:ascii="Times New Roman" w:hAnsi="Times New Roman" w:cs="Times New Roman"/>
          <w:sz w:val="23"/>
          <w:szCs w:val="23"/>
        </w:rPr>
        <w:tab/>
      </w:r>
      <w:r w:rsidR="00B46018">
        <w:rPr>
          <w:rFonts w:ascii="Times New Roman" w:hAnsi="Times New Roman" w:cs="Times New Roman"/>
          <w:sz w:val="23"/>
          <w:szCs w:val="23"/>
        </w:rPr>
        <w:tab/>
      </w:r>
      <w:r w:rsidRPr="006B390E">
        <w:rPr>
          <w:rFonts w:ascii="Times New Roman" w:hAnsi="Times New Roman" w:cs="Times New Roman"/>
          <w:sz w:val="23"/>
          <w:szCs w:val="23"/>
        </w:rPr>
        <w:t>:  Dhaka, Bangladesh</w:t>
      </w:r>
    </w:p>
    <w:p w:rsidR="006C3308" w:rsidRPr="006B390E" w:rsidRDefault="006C3308" w:rsidP="006C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B390E">
        <w:rPr>
          <w:rFonts w:ascii="Times New Roman" w:hAnsi="Times New Roman" w:cs="Times New Roman"/>
          <w:color w:val="000000"/>
          <w:sz w:val="23"/>
          <w:szCs w:val="23"/>
        </w:rPr>
        <w:t>Mother’s Name</w:t>
      </w:r>
      <w:r w:rsidRPr="006B390E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: </w:t>
      </w:r>
      <w:r w:rsidR="006147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B390E">
        <w:rPr>
          <w:rFonts w:ascii="Times New Roman" w:hAnsi="Times New Roman" w:cs="Times New Roman"/>
          <w:color w:val="000000"/>
          <w:sz w:val="23"/>
          <w:szCs w:val="23"/>
        </w:rPr>
        <w:t xml:space="preserve">Syeda Tahmina Pervin </w:t>
      </w:r>
    </w:p>
    <w:p w:rsidR="00B54F33" w:rsidRPr="006B390E" w:rsidRDefault="006C3308" w:rsidP="000C6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B390E">
        <w:rPr>
          <w:rFonts w:ascii="Times New Roman" w:hAnsi="Times New Roman" w:cs="Times New Roman"/>
          <w:color w:val="000000"/>
          <w:sz w:val="23"/>
          <w:szCs w:val="23"/>
        </w:rPr>
        <w:t>Father’s Name</w:t>
      </w:r>
      <w:r w:rsidRPr="006B390E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B390E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: </w:t>
      </w:r>
      <w:r w:rsidR="006147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B390E">
        <w:rPr>
          <w:rFonts w:ascii="Times New Roman" w:hAnsi="Times New Roman" w:cs="Times New Roman"/>
          <w:color w:val="000000"/>
          <w:sz w:val="23"/>
          <w:szCs w:val="23"/>
        </w:rPr>
        <w:t xml:space="preserve">Dr. S. M. Mahfuzur Rahman </w:t>
      </w:r>
    </w:p>
    <w:p w:rsidR="006C3308" w:rsidRPr="006B390E" w:rsidRDefault="006C3308" w:rsidP="006C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B390E">
        <w:rPr>
          <w:rFonts w:ascii="Times New Roman" w:hAnsi="Times New Roman" w:cs="Times New Roman"/>
          <w:color w:val="000000"/>
          <w:sz w:val="23"/>
          <w:szCs w:val="23"/>
        </w:rPr>
        <w:t>Email Address</w:t>
      </w:r>
      <w:r w:rsidR="00B54F33" w:rsidRPr="006B390E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B54F33" w:rsidRPr="006B390E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B390E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r w:rsidR="006147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8" w:history="1">
        <w:r w:rsidR="00B46018" w:rsidRPr="007453F0">
          <w:rPr>
            <w:rStyle w:val="Hyperlink"/>
            <w:rFonts w:ascii="Times New Roman" w:hAnsi="Times New Roman" w:cs="Times New Roman"/>
            <w:sz w:val="23"/>
            <w:szCs w:val="23"/>
          </w:rPr>
          <w:t>aurchie.rahman@northsouth.edu</w:t>
        </w:r>
      </w:hyperlink>
      <w:r w:rsidR="00B46018">
        <w:rPr>
          <w:rFonts w:ascii="Times New Roman" w:hAnsi="Times New Roman" w:cs="Times New Roman"/>
          <w:color w:val="000000"/>
          <w:sz w:val="23"/>
          <w:szCs w:val="23"/>
        </w:rPr>
        <w:t xml:space="preserve"> ; </w:t>
      </w:r>
      <w:r w:rsidRPr="006B390E">
        <w:rPr>
          <w:rFonts w:ascii="Times New Roman" w:hAnsi="Times New Roman" w:cs="Times New Roman"/>
          <w:color w:val="000000"/>
          <w:sz w:val="23"/>
          <w:szCs w:val="23"/>
        </w:rPr>
        <w:t xml:space="preserve">aurchiegen@yahoo.com </w:t>
      </w:r>
    </w:p>
    <w:p w:rsidR="006C3308" w:rsidRDefault="006C3308" w:rsidP="006C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B390E">
        <w:rPr>
          <w:rFonts w:ascii="Times New Roman" w:hAnsi="Times New Roman" w:cs="Times New Roman"/>
          <w:color w:val="000000"/>
          <w:sz w:val="23"/>
          <w:szCs w:val="23"/>
        </w:rPr>
        <w:t>Nationality</w:t>
      </w:r>
      <w:r w:rsidR="00B54F33" w:rsidRPr="006B390E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B54F33" w:rsidRPr="006B390E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B390E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r w:rsidR="006147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B390E">
        <w:rPr>
          <w:rFonts w:ascii="Times New Roman" w:hAnsi="Times New Roman" w:cs="Times New Roman"/>
          <w:color w:val="000000"/>
          <w:sz w:val="23"/>
          <w:szCs w:val="23"/>
        </w:rPr>
        <w:t xml:space="preserve">Bangladeshi </w:t>
      </w:r>
    </w:p>
    <w:p w:rsidR="00B46018" w:rsidRPr="006B390E" w:rsidRDefault="00B46018" w:rsidP="006C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E0224" w:rsidRPr="00B46018" w:rsidRDefault="002E0224" w:rsidP="006C3308">
      <w:pPr>
        <w:pStyle w:val="Default"/>
        <w:rPr>
          <w:rFonts w:ascii="Times New Roman" w:hAnsi="Times New Roman" w:cs="Times New Roman"/>
          <w:b/>
          <w:sz w:val="23"/>
          <w:szCs w:val="23"/>
        </w:rPr>
      </w:pPr>
      <w:r w:rsidRPr="00B46018">
        <w:rPr>
          <w:rFonts w:ascii="Times New Roman" w:hAnsi="Times New Roman" w:cs="Times New Roman"/>
          <w:b/>
          <w:sz w:val="23"/>
          <w:szCs w:val="23"/>
        </w:rPr>
        <w:t>Academic and Professional Records</w:t>
      </w:r>
    </w:p>
    <w:tbl>
      <w:tblPr>
        <w:tblStyle w:val="TableGrid"/>
        <w:tblW w:w="9648" w:type="dxa"/>
        <w:tblLayout w:type="fixed"/>
        <w:tblLook w:val="04A0"/>
      </w:tblPr>
      <w:tblGrid>
        <w:gridCol w:w="2088"/>
        <w:gridCol w:w="2070"/>
        <w:gridCol w:w="2970"/>
        <w:gridCol w:w="2520"/>
      </w:tblGrid>
      <w:tr w:rsidR="00B46018" w:rsidRPr="00575B6F" w:rsidTr="000F44E4">
        <w:tc>
          <w:tcPr>
            <w:tcW w:w="2088" w:type="dxa"/>
          </w:tcPr>
          <w:p w:rsidR="00B46018" w:rsidRPr="00575B6F" w:rsidRDefault="00B46018" w:rsidP="00575B6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B6F">
              <w:rPr>
                <w:rFonts w:ascii="Times New Roman" w:hAnsi="Times New Roman" w:cs="Times New Roman"/>
                <w:b/>
                <w:bCs/>
                <w:color w:val="000000"/>
              </w:rPr>
              <w:t>Institution</w:t>
            </w:r>
          </w:p>
        </w:tc>
        <w:tc>
          <w:tcPr>
            <w:tcW w:w="2070" w:type="dxa"/>
          </w:tcPr>
          <w:p w:rsidR="00B46018" w:rsidRPr="00575B6F" w:rsidRDefault="00B46018" w:rsidP="00575B6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B6F">
              <w:rPr>
                <w:rFonts w:ascii="Times New Roman" w:hAnsi="Times New Roman" w:cs="Times New Roman"/>
                <w:b/>
                <w:bCs/>
                <w:color w:val="000000"/>
              </w:rPr>
              <w:t>Degree/Certificate</w:t>
            </w:r>
          </w:p>
        </w:tc>
        <w:tc>
          <w:tcPr>
            <w:tcW w:w="2970" w:type="dxa"/>
          </w:tcPr>
          <w:p w:rsidR="00B46018" w:rsidRPr="00575B6F" w:rsidRDefault="00B46018" w:rsidP="00D97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B6F">
              <w:rPr>
                <w:rFonts w:ascii="Times New Roman" w:hAnsi="Times New Roman" w:cs="Times New Roman"/>
                <w:b/>
                <w:bCs/>
                <w:color w:val="000000"/>
              </w:rPr>
              <w:t>Subject</w:t>
            </w:r>
          </w:p>
        </w:tc>
        <w:tc>
          <w:tcPr>
            <w:tcW w:w="2520" w:type="dxa"/>
          </w:tcPr>
          <w:p w:rsidR="00B46018" w:rsidRPr="00575B6F" w:rsidRDefault="00B46018" w:rsidP="00D97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B6F">
              <w:rPr>
                <w:rFonts w:ascii="Times New Roman" w:hAnsi="Times New Roman" w:cs="Times New Roman"/>
                <w:b/>
                <w:bCs/>
                <w:color w:val="00000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ea</w:t>
            </w:r>
            <w:r w:rsidRPr="00575B6F">
              <w:rPr>
                <w:rFonts w:ascii="Times New Roman" w:hAnsi="Times New Roman" w:cs="Times New Roman"/>
                <w:b/>
                <w:bCs/>
                <w:color w:val="000000"/>
              </w:rPr>
              <w:t>r of Examination</w:t>
            </w:r>
          </w:p>
        </w:tc>
      </w:tr>
      <w:tr w:rsidR="00B46018" w:rsidRPr="00575B6F" w:rsidTr="000F44E4">
        <w:tc>
          <w:tcPr>
            <w:tcW w:w="2088" w:type="dxa"/>
          </w:tcPr>
          <w:p w:rsidR="00B46018" w:rsidRPr="00575B6F" w:rsidRDefault="00B46018" w:rsidP="002E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575B6F">
              <w:rPr>
                <w:rFonts w:ascii="Times New Roman" w:hAnsi="Times New Roman" w:cs="Times New Roman"/>
                <w:bCs/>
                <w:color w:val="000000"/>
              </w:rPr>
              <w:t>Udayan Bidyalaya</w:t>
            </w:r>
          </w:p>
        </w:tc>
        <w:tc>
          <w:tcPr>
            <w:tcW w:w="2070" w:type="dxa"/>
          </w:tcPr>
          <w:p w:rsidR="00B46018" w:rsidRPr="00575B6F" w:rsidRDefault="00B46018" w:rsidP="00D97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575B6F">
              <w:rPr>
                <w:rFonts w:ascii="Times New Roman" w:hAnsi="Times New Roman" w:cs="Times New Roman"/>
                <w:bCs/>
                <w:color w:val="000000"/>
              </w:rPr>
              <w:t>SSC</w:t>
            </w:r>
          </w:p>
        </w:tc>
        <w:tc>
          <w:tcPr>
            <w:tcW w:w="2970" w:type="dxa"/>
          </w:tcPr>
          <w:p w:rsidR="00B46018" w:rsidRPr="00575B6F" w:rsidRDefault="00B46018" w:rsidP="00D97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575B6F">
              <w:rPr>
                <w:rFonts w:ascii="Times New Roman" w:hAnsi="Times New Roman" w:cs="Times New Roman"/>
                <w:bCs/>
                <w:color w:val="000000"/>
              </w:rPr>
              <w:t>Science</w:t>
            </w:r>
          </w:p>
        </w:tc>
        <w:tc>
          <w:tcPr>
            <w:tcW w:w="2520" w:type="dxa"/>
          </w:tcPr>
          <w:p w:rsidR="00B46018" w:rsidRPr="00575B6F" w:rsidRDefault="00B46018" w:rsidP="00D97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575B6F">
              <w:rPr>
                <w:rFonts w:ascii="Times New Roman" w:hAnsi="Times New Roman" w:cs="Times New Roman"/>
                <w:bCs/>
                <w:color w:val="000000"/>
              </w:rPr>
              <w:t>2004</w:t>
            </w:r>
          </w:p>
        </w:tc>
      </w:tr>
      <w:tr w:rsidR="00B46018" w:rsidRPr="00575B6F" w:rsidTr="000F44E4">
        <w:tc>
          <w:tcPr>
            <w:tcW w:w="2088" w:type="dxa"/>
          </w:tcPr>
          <w:p w:rsidR="00B46018" w:rsidRPr="00575B6F" w:rsidRDefault="00B46018" w:rsidP="00D97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575B6F">
              <w:rPr>
                <w:rFonts w:ascii="Times New Roman" w:hAnsi="Times New Roman" w:cs="Times New Roman"/>
                <w:color w:val="000000"/>
              </w:rPr>
              <w:t>Viquarunnisa Noon College</w:t>
            </w:r>
          </w:p>
        </w:tc>
        <w:tc>
          <w:tcPr>
            <w:tcW w:w="2070" w:type="dxa"/>
          </w:tcPr>
          <w:p w:rsidR="00B46018" w:rsidRPr="00575B6F" w:rsidRDefault="00B46018" w:rsidP="00D97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575B6F">
              <w:rPr>
                <w:rFonts w:ascii="Times New Roman" w:hAnsi="Times New Roman" w:cs="Times New Roman"/>
                <w:bCs/>
                <w:color w:val="000000"/>
              </w:rPr>
              <w:t>HSC</w:t>
            </w:r>
          </w:p>
        </w:tc>
        <w:tc>
          <w:tcPr>
            <w:tcW w:w="2970" w:type="dxa"/>
          </w:tcPr>
          <w:p w:rsidR="00B46018" w:rsidRPr="00575B6F" w:rsidRDefault="00B46018" w:rsidP="00B6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575B6F">
              <w:rPr>
                <w:rFonts w:ascii="Times New Roman" w:hAnsi="Times New Roman" w:cs="Times New Roman"/>
                <w:bCs/>
                <w:color w:val="000000"/>
              </w:rPr>
              <w:t>Science</w:t>
            </w:r>
          </w:p>
        </w:tc>
        <w:tc>
          <w:tcPr>
            <w:tcW w:w="2520" w:type="dxa"/>
          </w:tcPr>
          <w:p w:rsidR="00B46018" w:rsidRPr="00575B6F" w:rsidRDefault="00B46018" w:rsidP="00575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575B6F">
              <w:rPr>
                <w:rFonts w:ascii="Times New Roman" w:hAnsi="Times New Roman" w:cs="Times New Roman"/>
                <w:bCs/>
                <w:color w:val="000000"/>
              </w:rPr>
              <w:t>2006</w:t>
            </w:r>
          </w:p>
        </w:tc>
      </w:tr>
      <w:tr w:rsidR="00B46018" w:rsidRPr="00575B6F" w:rsidTr="000F44E4">
        <w:tc>
          <w:tcPr>
            <w:tcW w:w="2088" w:type="dxa"/>
          </w:tcPr>
          <w:p w:rsidR="00B46018" w:rsidRPr="00575B6F" w:rsidRDefault="00B46018" w:rsidP="00D97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575B6F">
              <w:rPr>
                <w:rFonts w:ascii="Times New Roman" w:hAnsi="Times New Roman" w:cs="Times New Roman"/>
                <w:bCs/>
                <w:color w:val="000000"/>
              </w:rPr>
              <w:t>University of Dhaka</w:t>
            </w:r>
          </w:p>
        </w:tc>
        <w:tc>
          <w:tcPr>
            <w:tcW w:w="2070" w:type="dxa"/>
          </w:tcPr>
          <w:p w:rsidR="00B46018" w:rsidRPr="00575B6F" w:rsidRDefault="00B46018" w:rsidP="0025540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/>
              </w:rPr>
            </w:pPr>
            <w:r w:rsidRPr="00575B6F">
              <w:rPr>
                <w:rFonts w:ascii="Times New Roman" w:hAnsi="Times New Roman" w:cs="Times New Roman"/>
                <w:bCs/>
                <w:color w:val="000000"/>
              </w:rPr>
              <w:t>B. Sc.</w:t>
            </w:r>
          </w:p>
        </w:tc>
        <w:tc>
          <w:tcPr>
            <w:tcW w:w="2970" w:type="dxa"/>
          </w:tcPr>
          <w:p w:rsidR="00B46018" w:rsidRPr="00575B6F" w:rsidRDefault="00B46018" w:rsidP="0025540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/>
              </w:rPr>
            </w:pPr>
            <w:r w:rsidRPr="00575B6F">
              <w:rPr>
                <w:rFonts w:ascii="Times New Roman" w:hAnsi="Times New Roman" w:cs="Times New Roman"/>
                <w:bCs/>
                <w:color w:val="000000"/>
              </w:rPr>
              <w:t xml:space="preserve">Genetic Engineering </w:t>
            </w:r>
            <w:r>
              <w:rPr>
                <w:rFonts w:ascii="Times New Roman" w:hAnsi="Times New Roman" w:cs="Times New Roman"/>
                <w:bCs/>
                <w:color w:val="000000"/>
              </w:rPr>
              <w:t>&amp;</w:t>
            </w:r>
            <w:r w:rsidRPr="00575B6F">
              <w:rPr>
                <w:rFonts w:ascii="Times New Roman" w:hAnsi="Times New Roman" w:cs="Times New Roman"/>
                <w:bCs/>
                <w:color w:val="000000"/>
              </w:rPr>
              <w:t xml:space="preserve"> Biotechnology</w:t>
            </w:r>
          </w:p>
        </w:tc>
        <w:tc>
          <w:tcPr>
            <w:tcW w:w="2520" w:type="dxa"/>
          </w:tcPr>
          <w:p w:rsidR="00B46018" w:rsidRPr="00575B6F" w:rsidRDefault="00B46018" w:rsidP="0025540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2011</w:t>
            </w:r>
          </w:p>
        </w:tc>
      </w:tr>
      <w:tr w:rsidR="00B46018" w:rsidRPr="00575B6F" w:rsidTr="000F44E4">
        <w:tc>
          <w:tcPr>
            <w:tcW w:w="2088" w:type="dxa"/>
          </w:tcPr>
          <w:p w:rsidR="00B46018" w:rsidRPr="00575B6F" w:rsidRDefault="00B46018" w:rsidP="00575B6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/>
              </w:rPr>
            </w:pPr>
            <w:r w:rsidRPr="00575B6F">
              <w:rPr>
                <w:rFonts w:ascii="Times New Roman" w:hAnsi="Times New Roman" w:cs="Times New Roman"/>
                <w:bCs/>
                <w:color w:val="000000"/>
              </w:rPr>
              <w:t>University of Sheffield</w:t>
            </w:r>
          </w:p>
        </w:tc>
        <w:tc>
          <w:tcPr>
            <w:tcW w:w="2070" w:type="dxa"/>
          </w:tcPr>
          <w:p w:rsidR="00B46018" w:rsidRPr="007D1B71" w:rsidRDefault="00B46018" w:rsidP="00977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D1B7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MSc (with thesis) </w:t>
            </w:r>
          </w:p>
        </w:tc>
        <w:tc>
          <w:tcPr>
            <w:tcW w:w="2970" w:type="dxa"/>
          </w:tcPr>
          <w:p w:rsidR="00B46018" w:rsidRPr="007D1B71" w:rsidRDefault="00B46018" w:rsidP="00575B6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D1B7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GB"/>
              </w:rPr>
              <w:t xml:space="preserve">Molecular Medicine (Cancer) </w:t>
            </w:r>
          </w:p>
        </w:tc>
        <w:tc>
          <w:tcPr>
            <w:tcW w:w="2520" w:type="dxa"/>
          </w:tcPr>
          <w:p w:rsidR="00B46018" w:rsidRPr="003B1A32" w:rsidRDefault="00B46018" w:rsidP="00D97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2014</w:t>
            </w:r>
          </w:p>
        </w:tc>
      </w:tr>
      <w:tr w:rsidR="00B029EC" w:rsidRPr="00575B6F" w:rsidTr="00B62EF9">
        <w:tc>
          <w:tcPr>
            <w:tcW w:w="9648" w:type="dxa"/>
            <w:gridSpan w:val="4"/>
          </w:tcPr>
          <w:p w:rsidR="00B029EC" w:rsidRPr="00B029EC" w:rsidRDefault="00133C21" w:rsidP="00D97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Thesis</w:t>
            </w:r>
            <w:r w:rsidR="00B029EC" w:rsidRPr="00B029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Work</w:t>
            </w:r>
          </w:p>
        </w:tc>
      </w:tr>
      <w:tr w:rsidR="00B029EC" w:rsidRPr="00575B6F" w:rsidTr="00B62EF9">
        <w:tc>
          <w:tcPr>
            <w:tcW w:w="9648" w:type="dxa"/>
            <w:gridSpan w:val="4"/>
          </w:tcPr>
          <w:p w:rsidR="00B029EC" w:rsidRPr="00D97B17" w:rsidRDefault="00255407" w:rsidP="00B029EC">
            <w:pPr>
              <w:widowControl w:val="0"/>
              <w:tabs>
                <w:tab w:val="left" w:pos="1695"/>
              </w:tabs>
              <w:suppressAutoHyphens/>
              <w:ind w:right="-18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55407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“</w:t>
            </w:r>
            <w:r w:rsidR="00B029EC" w:rsidRPr="00255407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The Effects of Differential VEGFA Isoform Expression on Ovarian Cancer Cell Biology</w:t>
            </w:r>
            <w:r w:rsidRPr="00255407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”</w:t>
            </w:r>
            <w:r w:rsidR="00B029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B029EC" w:rsidRPr="00B029EC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r w:rsidR="00977B3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successfully completed </w:t>
            </w:r>
            <w:r w:rsidR="00977B38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in August 2014</w:t>
            </w:r>
            <w:r w:rsidR="006A170E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B029EC" w:rsidRPr="00B029EC">
              <w:rPr>
                <w:rFonts w:ascii="Times New Roman" w:hAnsi="Times New Roman" w:cs="Times New Roman"/>
                <w:bCs/>
                <w:sz w:val="23"/>
                <w:szCs w:val="23"/>
              </w:rPr>
              <w:t>as part of requirement for MS Degree at</w:t>
            </w:r>
            <w:r w:rsidR="00B029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</w:t>
            </w:r>
            <w:r w:rsidR="00B029EC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University of Sheffield, UK</w:t>
            </w:r>
            <w:r w:rsidR="00977B38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)</w:t>
            </w:r>
          </w:p>
          <w:p w:rsidR="00B029EC" w:rsidRPr="00575B6F" w:rsidRDefault="00B029EC" w:rsidP="00574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62EF9" w:rsidRPr="00575B6F" w:rsidTr="00B62EF9">
        <w:tc>
          <w:tcPr>
            <w:tcW w:w="9648" w:type="dxa"/>
            <w:gridSpan w:val="4"/>
          </w:tcPr>
          <w:p w:rsidR="00B62EF9" w:rsidRPr="00575B6F" w:rsidRDefault="00B62EF9" w:rsidP="00D97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2EF9">
              <w:rPr>
                <w:rFonts w:ascii="Times New Roman" w:hAnsi="Times New Roman" w:cs="Times New Roman"/>
                <w:b/>
                <w:bCs/>
                <w:color w:val="000000"/>
              </w:rPr>
              <w:t>Work Experience</w:t>
            </w:r>
          </w:p>
        </w:tc>
      </w:tr>
      <w:tr w:rsidR="006723CB" w:rsidRPr="00575B6F" w:rsidTr="00B62EF9">
        <w:tc>
          <w:tcPr>
            <w:tcW w:w="9648" w:type="dxa"/>
            <w:gridSpan w:val="4"/>
          </w:tcPr>
          <w:p w:rsidR="006723CB" w:rsidRDefault="00077B82" w:rsidP="006723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Full</w:t>
            </w:r>
            <w:r w:rsidR="006147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Time </w:t>
            </w:r>
            <w:r w:rsidR="00614708">
              <w:rPr>
                <w:rFonts w:ascii="Times New Roman" w:hAnsi="Times New Roman" w:cs="Times New Roman"/>
                <w:b/>
                <w:bCs/>
                <w:color w:val="000000"/>
              </w:rPr>
              <w:t>Faculty</w:t>
            </w:r>
            <w:r w:rsidR="006723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Dept. of Biology &amp; Chemistry, North South University. </w:t>
            </w:r>
            <w:r w:rsidR="00614708">
              <w:rPr>
                <w:rFonts w:ascii="Times New Roman" w:hAnsi="Times New Roman" w:cs="Times New Roman"/>
                <w:bCs/>
                <w:color w:val="000000"/>
              </w:rPr>
              <w:t xml:space="preserve">January 2015 </w:t>
            </w:r>
            <w:r w:rsidR="006723CB" w:rsidRPr="006723CB">
              <w:rPr>
                <w:rFonts w:ascii="Times New Roman" w:hAnsi="Times New Roman" w:cs="Times New Roman"/>
                <w:bCs/>
                <w:color w:val="000000"/>
              </w:rPr>
              <w:t>- Present</w:t>
            </w:r>
            <w:r w:rsidR="006723CB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</w:p>
          <w:p w:rsidR="006723CB" w:rsidRPr="00B62EF9" w:rsidRDefault="006723CB" w:rsidP="00F94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62EF9" w:rsidRPr="00575B6F" w:rsidTr="00B62EF9">
        <w:tc>
          <w:tcPr>
            <w:tcW w:w="9648" w:type="dxa"/>
            <w:gridSpan w:val="4"/>
          </w:tcPr>
          <w:p w:rsidR="00B62EF9" w:rsidRDefault="00B62EF9" w:rsidP="00077B82">
            <w:pPr>
              <w:widowControl w:val="0"/>
              <w:tabs>
                <w:tab w:val="left" w:pos="1695"/>
              </w:tabs>
              <w:suppressAutoHyphens/>
              <w:ind w:right="-18"/>
              <w:jc w:val="both"/>
              <w:rPr>
                <w:rFonts w:ascii="Times New Roman" w:hAnsi="Times New Roman" w:cs="Times New Roman"/>
              </w:rPr>
            </w:pPr>
            <w:r w:rsidRPr="00A339FB">
              <w:rPr>
                <w:rFonts w:ascii="Times New Roman" w:hAnsi="Times New Roman" w:cs="Times New Roman"/>
                <w:b/>
              </w:rPr>
              <w:t>Executive, Research and Development, Orion Pharma Ltd</w:t>
            </w:r>
            <w:r w:rsidRPr="00B029EC">
              <w:rPr>
                <w:rFonts w:ascii="Times New Roman" w:hAnsi="Times New Roman" w:cs="Times New Roman"/>
              </w:rPr>
              <w:t>.</w:t>
            </w:r>
            <w:r w:rsidRPr="00B62EF9">
              <w:rPr>
                <w:rFonts w:ascii="Times New Roman" w:hAnsi="Times New Roman" w:cs="Times New Roman"/>
              </w:rPr>
              <w:t xml:space="preserve"> November 2012</w:t>
            </w:r>
            <w:r w:rsidR="00057E18">
              <w:rPr>
                <w:rFonts w:ascii="Times New Roman" w:hAnsi="Times New Roman" w:cs="Times New Roman"/>
              </w:rPr>
              <w:t xml:space="preserve"> </w:t>
            </w:r>
            <w:r w:rsidR="00057E18">
              <w:rPr>
                <w:rFonts w:ascii="Calibri" w:hAnsi="Calibri" w:cs="Calibri"/>
              </w:rPr>
              <w:t xml:space="preserve">─ </w:t>
            </w:r>
            <w:r w:rsidRPr="00B62EF9">
              <w:rPr>
                <w:rFonts w:ascii="Times New Roman" w:hAnsi="Times New Roman" w:cs="Times New Roman"/>
              </w:rPr>
              <w:t>January 2013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77B82" w:rsidRPr="00575B6F" w:rsidRDefault="00077B82" w:rsidP="00077B82">
            <w:pPr>
              <w:widowControl w:val="0"/>
              <w:tabs>
                <w:tab w:val="left" w:pos="1695"/>
              </w:tabs>
              <w:suppressAutoHyphens/>
              <w:ind w:right="-18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62EF9" w:rsidRPr="00575B6F" w:rsidTr="00B62EF9">
        <w:tc>
          <w:tcPr>
            <w:tcW w:w="9648" w:type="dxa"/>
            <w:gridSpan w:val="4"/>
          </w:tcPr>
          <w:p w:rsidR="00B62EF9" w:rsidRDefault="00B62EF9" w:rsidP="00077B8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39FB">
              <w:rPr>
                <w:rFonts w:ascii="Times New Roman" w:hAnsi="Times New Roman" w:cs="Times New Roman"/>
                <w:b/>
              </w:rPr>
              <w:t xml:space="preserve">Scientific Officer, </w:t>
            </w:r>
            <w:r w:rsidRPr="00A339FB">
              <w:rPr>
                <w:rFonts w:ascii="Times New Roman" w:hAnsi="Times New Roman" w:cs="Times New Roman"/>
                <w:b/>
                <w:sz w:val="22"/>
                <w:szCs w:val="22"/>
              </w:rPr>
              <w:t>Advanced Seed Research and Biotech Centre, ACI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57E18">
              <w:rPr>
                <w:rFonts w:ascii="Times New Roman" w:hAnsi="Times New Roman" w:cs="Times New Roman"/>
              </w:rPr>
              <w:t xml:space="preserve">20 </w:t>
            </w:r>
            <w:r w:rsidRPr="00B62EF9">
              <w:rPr>
                <w:rFonts w:ascii="Times New Roman" w:hAnsi="Times New Roman" w:cs="Times New Roman"/>
                <w:sz w:val="22"/>
                <w:szCs w:val="22"/>
              </w:rPr>
              <w:t xml:space="preserve">January 2013 </w:t>
            </w:r>
            <w:r w:rsidR="00057E18">
              <w:rPr>
                <w:rFonts w:ascii="Calibri" w:hAnsi="Calibri" w:cs="Calibri"/>
              </w:rPr>
              <w:t>─</w:t>
            </w:r>
            <w:r w:rsidRPr="00B62EF9">
              <w:rPr>
                <w:rFonts w:ascii="Times New Roman" w:hAnsi="Times New Roman" w:cs="Times New Roman"/>
                <w:sz w:val="22"/>
                <w:szCs w:val="22"/>
              </w:rPr>
              <w:t xml:space="preserve"> August 2013</w:t>
            </w:r>
          </w:p>
          <w:p w:rsidR="00077B82" w:rsidRPr="00575B6F" w:rsidRDefault="00077B82" w:rsidP="00077B8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3EBD" w:rsidRPr="00575B6F" w:rsidTr="00B62EF9">
        <w:tc>
          <w:tcPr>
            <w:tcW w:w="9648" w:type="dxa"/>
            <w:gridSpan w:val="4"/>
          </w:tcPr>
          <w:p w:rsidR="00F73EBD" w:rsidRPr="00F73EBD" w:rsidRDefault="00F73EBD" w:rsidP="00057E1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73EBD">
              <w:rPr>
                <w:rFonts w:ascii="Times New Roman" w:hAnsi="Times New Roman" w:cs="Times New Roman"/>
                <w:b/>
              </w:rPr>
              <w:t>Training</w:t>
            </w:r>
          </w:p>
        </w:tc>
      </w:tr>
      <w:tr w:rsidR="00F73EBD" w:rsidRPr="00575B6F" w:rsidTr="00B62EF9">
        <w:tc>
          <w:tcPr>
            <w:tcW w:w="9648" w:type="dxa"/>
            <w:gridSpan w:val="4"/>
          </w:tcPr>
          <w:p w:rsidR="00F73EBD" w:rsidRPr="00F73EBD" w:rsidRDefault="00F73EBD" w:rsidP="00057E1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Training Course on Production of Potato Plantlets through Tissue Culture Technique, </w:t>
            </w:r>
            <w:r>
              <w:rPr>
                <w:rFonts w:ascii="Times New Roman" w:hAnsi="Times New Roman" w:cs="Times New Roman"/>
              </w:rPr>
              <w:t xml:space="preserve">training on plant tissue culture at </w:t>
            </w:r>
            <w:r w:rsidR="000F44E4">
              <w:rPr>
                <w:rFonts w:ascii="Times New Roman" w:hAnsi="Times New Roman" w:cs="Times New Roman"/>
              </w:rPr>
              <w:t>Rural Development Academy (RDA),</w:t>
            </w:r>
            <w:r>
              <w:rPr>
                <w:rFonts w:ascii="Times New Roman" w:hAnsi="Times New Roman" w:cs="Times New Roman"/>
              </w:rPr>
              <w:t xml:space="preserve"> Bogra during 26 </w:t>
            </w:r>
            <w:r w:rsidR="00D85829">
              <w:rPr>
                <w:rFonts w:ascii="Times New Roman" w:hAnsi="Times New Roman" w:cs="Times New Roman"/>
              </w:rPr>
              <w:t>May-04 June, 2013.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3C21" w:rsidRPr="00133C21" w:rsidTr="00B62EF9">
        <w:tc>
          <w:tcPr>
            <w:tcW w:w="9648" w:type="dxa"/>
            <w:gridSpan w:val="4"/>
          </w:tcPr>
          <w:p w:rsidR="00133C21" w:rsidRPr="000F44E4" w:rsidRDefault="00133C21" w:rsidP="000F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E4">
              <w:rPr>
                <w:rFonts w:ascii="Times New Roman" w:hAnsi="Times New Roman" w:cs="Times New Roman"/>
                <w:b/>
                <w:sz w:val="24"/>
                <w:szCs w:val="24"/>
              </w:rPr>
              <w:t>Grant Proposal Development &amp; Writing</w:t>
            </w:r>
            <w:r w:rsidRPr="000F44E4">
              <w:rPr>
                <w:rFonts w:ascii="Times New Roman" w:hAnsi="Times New Roman" w:cs="Times New Roman"/>
                <w:sz w:val="24"/>
                <w:szCs w:val="24"/>
              </w:rPr>
              <w:t xml:space="preserve">, training on research grant proposal writing at </w:t>
            </w:r>
            <w:r w:rsidR="000F44E4" w:rsidRPr="000F44E4">
              <w:rPr>
                <w:rFonts w:ascii="Times New Roman" w:hAnsi="Times New Roman" w:cs="Times New Roman"/>
                <w:sz w:val="24"/>
                <w:szCs w:val="24"/>
              </w:rPr>
              <w:t>NSU Global Health Institute during 27</w:t>
            </w:r>
            <w:r w:rsidRPr="000F4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4E4" w:rsidRPr="000F44E4">
              <w:rPr>
                <w:rFonts w:ascii="Times New Roman" w:hAnsi="Times New Roman" w:cs="Times New Roman"/>
                <w:sz w:val="24"/>
                <w:szCs w:val="24"/>
              </w:rPr>
              <w:t>May-10 June, 2017</w:t>
            </w:r>
            <w:r w:rsidRPr="000F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44E4" w:rsidRPr="00133C21" w:rsidTr="00B62EF9">
        <w:tc>
          <w:tcPr>
            <w:tcW w:w="9648" w:type="dxa"/>
            <w:gridSpan w:val="4"/>
          </w:tcPr>
          <w:p w:rsidR="000F44E4" w:rsidRPr="000F44E4" w:rsidRDefault="000F44E4" w:rsidP="000F4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Bioinformatics Programming using Python, </w:t>
            </w:r>
            <w:r w:rsidRPr="000F44E4">
              <w:rPr>
                <w:rFonts w:ascii="Times New Roman" w:hAnsi="Times New Roman" w:cs="Times New Roman"/>
                <w:sz w:val="24"/>
                <w:szCs w:val="24"/>
              </w:rPr>
              <w:t xml:space="preserve">training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Python programming</w:t>
            </w:r>
            <w:r w:rsidRPr="000F44E4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Microbiology, Dhaka University </w:t>
            </w:r>
            <w:r w:rsidRPr="000F44E4">
              <w:rPr>
                <w:rFonts w:ascii="Times New Roman" w:hAnsi="Times New Roman" w:cs="Times New Roman"/>
                <w:sz w:val="24"/>
                <w:szCs w:val="24"/>
              </w:rPr>
              <w:t xml:space="preserve">during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June-15</w:t>
            </w:r>
            <w:r w:rsidRPr="000F44E4">
              <w:rPr>
                <w:rFonts w:ascii="Times New Roman" w:hAnsi="Times New Roman" w:cs="Times New Roman"/>
                <w:sz w:val="24"/>
                <w:szCs w:val="24"/>
              </w:rPr>
              <w:t xml:space="preserve"> June, 2017.</w:t>
            </w:r>
          </w:p>
        </w:tc>
      </w:tr>
    </w:tbl>
    <w:p w:rsidR="00AF22E6" w:rsidRPr="006D549F" w:rsidRDefault="00AF22E6" w:rsidP="00B46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AF22E6" w:rsidRPr="006D549F" w:rsidSect="00F05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FFD" w:rsidRDefault="00B66FFD" w:rsidP="00B43211">
      <w:pPr>
        <w:spacing w:after="0" w:line="240" w:lineRule="auto"/>
      </w:pPr>
      <w:r>
        <w:separator/>
      </w:r>
    </w:p>
  </w:endnote>
  <w:endnote w:type="continuationSeparator" w:id="1">
    <w:p w:rsidR="00B66FFD" w:rsidRDefault="00B66FFD" w:rsidP="00B4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FFD" w:rsidRDefault="00B66FFD" w:rsidP="00B43211">
      <w:pPr>
        <w:spacing w:after="0" w:line="240" w:lineRule="auto"/>
      </w:pPr>
      <w:r>
        <w:separator/>
      </w:r>
    </w:p>
  </w:footnote>
  <w:footnote w:type="continuationSeparator" w:id="1">
    <w:p w:rsidR="00B66FFD" w:rsidRDefault="00B66FFD" w:rsidP="00B43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F0F"/>
    <w:multiLevelType w:val="hybridMultilevel"/>
    <w:tmpl w:val="3BF0C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473FC"/>
    <w:multiLevelType w:val="hybridMultilevel"/>
    <w:tmpl w:val="D32E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7249A"/>
    <w:multiLevelType w:val="hybridMultilevel"/>
    <w:tmpl w:val="C24EA13E"/>
    <w:lvl w:ilvl="0" w:tplc="E2D0CD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A3C8A"/>
    <w:multiLevelType w:val="hybridMultilevel"/>
    <w:tmpl w:val="63308D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D0CDF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2349A0"/>
    <w:multiLevelType w:val="hybridMultilevel"/>
    <w:tmpl w:val="3E50E98A"/>
    <w:lvl w:ilvl="0" w:tplc="E2D0CD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D5869"/>
    <w:multiLevelType w:val="hybridMultilevel"/>
    <w:tmpl w:val="153E2E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086593"/>
    <w:multiLevelType w:val="hybridMultilevel"/>
    <w:tmpl w:val="F3E8B008"/>
    <w:lvl w:ilvl="0" w:tplc="E2D0CD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D05AE"/>
    <w:multiLevelType w:val="hybridMultilevel"/>
    <w:tmpl w:val="2DAC94F0"/>
    <w:lvl w:ilvl="0" w:tplc="E2D0CD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4014A"/>
    <w:multiLevelType w:val="hybridMultilevel"/>
    <w:tmpl w:val="5BFC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3211"/>
    <w:rsid w:val="00012880"/>
    <w:rsid w:val="00023302"/>
    <w:rsid w:val="0002335A"/>
    <w:rsid w:val="00041576"/>
    <w:rsid w:val="00042D0F"/>
    <w:rsid w:val="00057E18"/>
    <w:rsid w:val="00077B82"/>
    <w:rsid w:val="000C6D2D"/>
    <w:rsid w:val="000F44E4"/>
    <w:rsid w:val="001154FD"/>
    <w:rsid w:val="00116B49"/>
    <w:rsid w:val="00116F5D"/>
    <w:rsid w:val="00133C21"/>
    <w:rsid w:val="00134639"/>
    <w:rsid w:val="00140173"/>
    <w:rsid w:val="0014054B"/>
    <w:rsid w:val="00166BF2"/>
    <w:rsid w:val="00184A25"/>
    <w:rsid w:val="00194DCE"/>
    <w:rsid w:val="001B195E"/>
    <w:rsid w:val="001B545F"/>
    <w:rsid w:val="00210D2E"/>
    <w:rsid w:val="00242806"/>
    <w:rsid w:val="00255407"/>
    <w:rsid w:val="00277DEE"/>
    <w:rsid w:val="002C4D8B"/>
    <w:rsid w:val="002D0B06"/>
    <w:rsid w:val="002D2B50"/>
    <w:rsid w:val="002E00CB"/>
    <w:rsid w:val="002E0224"/>
    <w:rsid w:val="002E4828"/>
    <w:rsid w:val="00332810"/>
    <w:rsid w:val="003B1A32"/>
    <w:rsid w:val="003C2CA8"/>
    <w:rsid w:val="003D13F2"/>
    <w:rsid w:val="003E1C9C"/>
    <w:rsid w:val="00492E5F"/>
    <w:rsid w:val="005747F3"/>
    <w:rsid w:val="00575B6F"/>
    <w:rsid w:val="0059180E"/>
    <w:rsid w:val="005D768C"/>
    <w:rsid w:val="005E051F"/>
    <w:rsid w:val="006108E1"/>
    <w:rsid w:val="00614708"/>
    <w:rsid w:val="006246F6"/>
    <w:rsid w:val="00642A2A"/>
    <w:rsid w:val="00661470"/>
    <w:rsid w:val="006723CB"/>
    <w:rsid w:val="00674F6B"/>
    <w:rsid w:val="00675B90"/>
    <w:rsid w:val="006A170E"/>
    <w:rsid w:val="006B390E"/>
    <w:rsid w:val="006C3308"/>
    <w:rsid w:val="006C6AF9"/>
    <w:rsid w:val="006D549F"/>
    <w:rsid w:val="006F637B"/>
    <w:rsid w:val="00710142"/>
    <w:rsid w:val="00713F9D"/>
    <w:rsid w:val="00740300"/>
    <w:rsid w:val="00776ACA"/>
    <w:rsid w:val="007B2F6B"/>
    <w:rsid w:val="007B740A"/>
    <w:rsid w:val="007D1B71"/>
    <w:rsid w:val="007D2A70"/>
    <w:rsid w:val="0081712D"/>
    <w:rsid w:val="00832EB9"/>
    <w:rsid w:val="008432F3"/>
    <w:rsid w:val="008D308E"/>
    <w:rsid w:val="008F3F4F"/>
    <w:rsid w:val="00906345"/>
    <w:rsid w:val="009151F5"/>
    <w:rsid w:val="00923E43"/>
    <w:rsid w:val="00931C57"/>
    <w:rsid w:val="009455C6"/>
    <w:rsid w:val="00977B38"/>
    <w:rsid w:val="0099647A"/>
    <w:rsid w:val="009B5F10"/>
    <w:rsid w:val="009C6DA7"/>
    <w:rsid w:val="009E5577"/>
    <w:rsid w:val="009F4D94"/>
    <w:rsid w:val="009F7EBA"/>
    <w:rsid w:val="00A339FB"/>
    <w:rsid w:val="00A71949"/>
    <w:rsid w:val="00A91A35"/>
    <w:rsid w:val="00AA139A"/>
    <w:rsid w:val="00AB1D86"/>
    <w:rsid w:val="00AB4B99"/>
    <w:rsid w:val="00AE7C77"/>
    <w:rsid w:val="00AF22E6"/>
    <w:rsid w:val="00B029EC"/>
    <w:rsid w:val="00B03622"/>
    <w:rsid w:val="00B06CA6"/>
    <w:rsid w:val="00B15EE0"/>
    <w:rsid w:val="00B2537E"/>
    <w:rsid w:val="00B357D8"/>
    <w:rsid w:val="00B43211"/>
    <w:rsid w:val="00B45ABB"/>
    <w:rsid w:val="00B46018"/>
    <w:rsid w:val="00B529C0"/>
    <w:rsid w:val="00B54F33"/>
    <w:rsid w:val="00B62EF9"/>
    <w:rsid w:val="00B66FFD"/>
    <w:rsid w:val="00B80B8B"/>
    <w:rsid w:val="00BA7F84"/>
    <w:rsid w:val="00BB4B79"/>
    <w:rsid w:val="00BD1757"/>
    <w:rsid w:val="00BD5D0F"/>
    <w:rsid w:val="00BE0E4A"/>
    <w:rsid w:val="00BE11F5"/>
    <w:rsid w:val="00BF47B3"/>
    <w:rsid w:val="00C00E90"/>
    <w:rsid w:val="00C81F4F"/>
    <w:rsid w:val="00C900B4"/>
    <w:rsid w:val="00CA7C1D"/>
    <w:rsid w:val="00CC1471"/>
    <w:rsid w:val="00CD628F"/>
    <w:rsid w:val="00CE535E"/>
    <w:rsid w:val="00CF7714"/>
    <w:rsid w:val="00D1430C"/>
    <w:rsid w:val="00D46F25"/>
    <w:rsid w:val="00D5758A"/>
    <w:rsid w:val="00D76E17"/>
    <w:rsid w:val="00D85829"/>
    <w:rsid w:val="00D97B17"/>
    <w:rsid w:val="00DB5E99"/>
    <w:rsid w:val="00DB7717"/>
    <w:rsid w:val="00DC2955"/>
    <w:rsid w:val="00DC397C"/>
    <w:rsid w:val="00DD666E"/>
    <w:rsid w:val="00DE01AA"/>
    <w:rsid w:val="00E6588E"/>
    <w:rsid w:val="00E76D44"/>
    <w:rsid w:val="00E93B2E"/>
    <w:rsid w:val="00EE714E"/>
    <w:rsid w:val="00F051EA"/>
    <w:rsid w:val="00F11E5E"/>
    <w:rsid w:val="00F14A97"/>
    <w:rsid w:val="00F15890"/>
    <w:rsid w:val="00F61790"/>
    <w:rsid w:val="00F61B8E"/>
    <w:rsid w:val="00F73EBD"/>
    <w:rsid w:val="00F768E6"/>
    <w:rsid w:val="00F8561D"/>
    <w:rsid w:val="00F87C13"/>
    <w:rsid w:val="00F9411B"/>
    <w:rsid w:val="00FB415F"/>
    <w:rsid w:val="00FB6DB7"/>
    <w:rsid w:val="00FE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1EA"/>
  </w:style>
  <w:style w:type="paragraph" w:styleId="Heading4">
    <w:name w:val="heading 4"/>
    <w:basedOn w:val="Normal"/>
    <w:link w:val="Heading4Char"/>
    <w:uiPriority w:val="9"/>
    <w:qFormat/>
    <w:rsid w:val="000F44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2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321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4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3211"/>
  </w:style>
  <w:style w:type="paragraph" w:styleId="Footer">
    <w:name w:val="footer"/>
    <w:basedOn w:val="Normal"/>
    <w:link w:val="FooterChar"/>
    <w:uiPriority w:val="99"/>
    <w:semiHidden/>
    <w:unhideWhenUsed/>
    <w:rsid w:val="00B4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211"/>
  </w:style>
  <w:style w:type="character" w:styleId="Hyperlink">
    <w:name w:val="Hyperlink"/>
    <w:basedOn w:val="DefaultParagraphFont"/>
    <w:uiPriority w:val="99"/>
    <w:unhideWhenUsed/>
    <w:rsid w:val="00BD17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0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C1D"/>
    <w:pPr>
      <w:ind w:left="720"/>
      <w:contextualSpacing/>
    </w:pPr>
  </w:style>
  <w:style w:type="character" w:customStyle="1" w:styleId="il">
    <w:name w:val="il"/>
    <w:basedOn w:val="DefaultParagraphFont"/>
    <w:rsid w:val="00133C21"/>
  </w:style>
  <w:style w:type="character" w:customStyle="1" w:styleId="Heading4Char">
    <w:name w:val="Heading 4 Char"/>
    <w:basedOn w:val="DefaultParagraphFont"/>
    <w:link w:val="Heading4"/>
    <w:uiPriority w:val="9"/>
    <w:rsid w:val="000F44E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chie.rahman@northsouth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92</cp:revision>
  <cp:lastPrinted>2017-05-06T09:20:00Z</cp:lastPrinted>
  <dcterms:created xsi:type="dcterms:W3CDTF">2014-08-01T06:34:00Z</dcterms:created>
  <dcterms:modified xsi:type="dcterms:W3CDTF">2017-07-19T03:50:00Z</dcterms:modified>
</cp:coreProperties>
</file>